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4785"/>
        <w:tblW w:w="1049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394"/>
        <w:gridCol w:w="3585"/>
      </w:tblGrid>
      <w:tr w:rsidR="00086CD7" w:rsidRPr="00AB59FD" w:rsidTr="00A37477">
        <w:trPr>
          <w:trHeight w:val="583"/>
        </w:trPr>
        <w:tc>
          <w:tcPr>
            <w:tcW w:w="534" w:type="dxa"/>
          </w:tcPr>
          <w:p w:rsidR="00086CD7" w:rsidRPr="00AB59FD" w:rsidRDefault="00086CD7" w:rsidP="00A3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086CD7" w:rsidRPr="00AB59FD" w:rsidRDefault="00086CD7" w:rsidP="00A3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4394" w:type="dxa"/>
          </w:tcPr>
          <w:p w:rsidR="00086CD7" w:rsidRPr="00AB59FD" w:rsidRDefault="00086CD7" w:rsidP="00A3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086CD7" w:rsidRPr="00AB59FD" w:rsidRDefault="00086CD7" w:rsidP="00A3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(содержание)</w:t>
            </w:r>
          </w:p>
        </w:tc>
        <w:tc>
          <w:tcPr>
            <w:tcW w:w="3585" w:type="dxa"/>
          </w:tcPr>
          <w:p w:rsidR="00086CD7" w:rsidRPr="00AB59FD" w:rsidRDefault="00086CD7" w:rsidP="00A3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86CD7" w:rsidRPr="00AB59FD" w:rsidTr="00A37477">
        <w:trPr>
          <w:trHeight w:val="291"/>
        </w:trPr>
        <w:tc>
          <w:tcPr>
            <w:tcW w:w="10497" w:type="dxa"/>
            <w:gridSpan w:val="4"/>
          </w:tcPr>
          <w:p w:rsidR="00086CD7" w:rsidRPr="00AB59FD" w:rsidRDefault="00086CD7" w:rsidP="00A3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</w:tc>
      </w:tr>
      <w:tr w:rsidR="00086CD7" w:rsidRPr="00AB59FD" w:rsidTr="00A37477">
        <w:trPr>
          <w:trHeight w:val="346"/>
        </w:trPr>
        <w:tc>
          <w:tcPr>
            <w:tcW w:w="534" w:type="dxa"/>
          </w:tcPr>
          <w:p w:rsidR="00086CD7" w:rsidRPr="00AB59FD" w:rsidRDefault="00086CD7" w:rsidP="00A374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CD7" w:rsidRPr="00AB59FD" w:rsidRDefault="00086CD7" w:rsidP="00A3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:rsidR="00086CD7" w:rsidRPr="00AB59FD" w:rsidRDefault="00086CD7" w:rsidP="00A37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«Теремок»</w:t>
            </w:r>
          </w:p>
        </w:tc>
        <w:tc>
          <w:tcPr>
            <w:tcW w:w="4394" w:type="dxa"/>
          </w:tcPr>
          <w:p w:rsidR="00086CD7" w:rsidRPr="00AB59FD" w:rsidRDefault="00F97476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кухня</w:t>
            </w:r>
          </w:p>
        </w:tc>
        <w:tc>
          <w:tcPr>
            <w:tcW w:w="3585" w:type="dxa"/>
          </w:tcPr>
          <w:p w:rsidR="00086CD7" w:rsidRPr="00AB59FD" w:rsidRDefault="00F97476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К.Г., воспитатель</w:t>
            </w:r>
          </w:p>
        </w:tc>
      </w:tr>
      <w:tr w:rsidR="00086CD7" w:rsidRPr="00AB59FD" w:rsidTr="00A37477">
        <w:trPr>
          <w:trHeight w:val="346"/>
        </w:trPr>
        <w:tc>
          <w:tcPr>
            <w:tcW w:w="534" w:type="dxa"/>
          </w:tcPr>
          <w:p w:rsidR="00086CD7" w:rsidRPr="00AB59FD" w:rsidRDefault="00086CD7" w:rsidP="00A374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CD7" w:rsidRPr="00AB59FD" w:rsidRDefault="00086CD7" w:rsidP="00A3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  <w:p w:rsidR="00086CD7" w:rsidRPr="00AB59FD" w:rsidRDefault="00086CD7" w:rsidP="00A37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«Паровозик»</w:t>
            </w:r>
          </w:p>
        </w:tc>
        <w:tc>
          <w:tcPr>
            <w:tcW w:w="4394" w:type="dxa"/>
          </w:tcPr>
          <w:p w:rsidR="00086CD7" w:rsidRPr="00AB59FD" w:rsidRDefault="00F97476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Военно-полевой госпиталь</w:t>
            </w:r>
          </w:p>
        </w:tc>
        <w:tc>
          <w:tcPr>
            <w:tcW w:w="3585" w:type="dxa"/>
          </w:tcPr>
          <w:p w:rsidR="00086CD7" w:rsidRPr="00AB59FD" w:rsidRDefault="00F97476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Е.В., воспитатель</w:t>
            </w:r>
          </w:p>
        </w:tc>
      </w:tr>
      <w:tr w:rsidR="00086CD7" w:rsidRPr="00AB59FD" w:rsidTr="00A37477">
        <w:trPr>
          <w:trHeight w:val="346"/>
        </w:trPr>
        <w:tc>
          <w:tcPr>
            <w:tcW w:w="10497" w:type="dxa"/>
            <w:gridSpan w:val="4"/>
          </w:tcPr>
          <w:p w:rsidR="00086CD7" w:rsidRPr="00AB59FD" w:rsidRDefault="00086CD7" w:rsidP="00A3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</w:p>
        </w:tc>
      </w:tr>
      <w:tr w:rsidR="00086CD7" w:rsidRPr="00AB59FD" w:rsidTr="00A37477">
        <w:trPr>
          <w:trHeight w:val="274"/>
        </w:trPr>
        <w:tc>
          <w:tcPr>
            <w:tcW w:w="534" w:type="dxa"/>
          </w:tcPr>
          <w:p w:rsidR="00086CD7" w:rsidRPr="00AB59FD" w:rsidRDefault="00086CD7" w:rsidP="00A374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CD7" w:rsidRPr="00AB59FD" w:rsidRDefault="00086CD7" w:rsidP="00A3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Группа №11 </w:t>
            </w:r>
          </w:p>
          <w:p w:rsidR="00086CD7" w:rsidRPr="00AB59FD" w:rsidRDefault="00086CD7" w:rsidP="00A37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«Рябинка»</w:t>
            </w:r>
          </w:p>
        </w:tc>
        <w:tc>
          <w:tcPr>
            <w:tcW w:w="4394" w:type="dxa"/>
          </w:tcPr>
          <w:p w:rsidR="00086CD7" w:rsidRPr="00AB59FD" w:rsidRDefault="00F83077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Миноискатели</w:t>
            </w:r>
          </w:p>
        </w:tc>
        <w:tc>
          <w:tcPr>
            <w:tcW w:w="3585" w:type="dxa"/>
          </w:tcPr>
          <w:p w:rsidR="00086CD7" w:rsidRPr="00AB59FD" w:rsidRDefault="00F97476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Гасанкадиева У.Ш., воспитатель</w:t>
            </w:r>
          </w:p>
        </w:tc>
      </w:tr>
      <w:tr w:rsidR="00F97476" w:rsidRPr="00AB59FD" w:rsidTr="00A37477">
        <w:trPr>
          <w:trHeight w:val="346"/>
        </w:trPr>
        <w:tc>
          <w:tcPr>
            <w:tcW w:w="534" w:type="dxa"/>
          </w:tcPr>
          <w:p w:rsidR="00F97476" w:rsidRPr="00AB59FD" w:rsidRDefault="00F97476" w:rsidP="00A374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476" w:rsidRPr="00AB59FD" w:rsidRDefault="00F97476" w:rsidP="00A3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  <w:p w:rsidR="00F97476" w:rsidRPr="00AB59FD" w:rsidRDefault="00F97476" w:rsidP="00A37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«Васелинки»</w:t>
            </w:r>
          </w:p>
        </w:tc>
        <w:tc>
          <w:tcPr>
            <w:tcW w:w="7979" w:type="dxa"/>
            <w:gridSpan w:val="2"/>
          </w:tcPr>
          <w:p w:rsidR="00F97476" w:rsidRPr="00AB59FD" w:rsidRDefault="00F97476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функционирует</w:t>
            </w:r>
          </w:p>
        </w:tc>
      </w:tr>
      <w:tr w:rsidR="00086CD7" w:rsidRPr="00AB59FD" w:rsidTr="00A37477">
        <w:trPr>
          <w:trHeight w:val="346"/>
        </w:trPr>
        <w:tc>
          <w:tcPr>
            <w:tcW w:w="534" w:type="dxa"/>
          </w:tcPr>
          <w:p w:rsidR="00086CD7" w:rsidRPr="00AB59FD" w:rsidRDefault="00086CD7" w:rsidP="00A374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CD7" w:rsidRDefault="00086CD7" w:rsidP="00A3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</w:t>
            </w:r>
          </w:p>
          <w:p w:rsidR="00086CD7" w:rsidRPr="008D27AF" w:rsidRDefault="00086CD7" w:rsidP="00A37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AF">
              <w:rPr>
                <w:rFonts w:ascii="Times New Roman" w:hAnsi="Times New Roman" w:cs="Times New Roman"/>
                <w:b/>
                <w:sz w:val="24"/>
                <w:szCs w:val="24"/>
              </w:rPr>
              <w:t>«Земляничка»</w:t>
            </w:r>
          </w:p>
        </w:tc>
        <w:tc>
          <w:tcPr>
            <w:tcW w:w="4394" w:type="dxa"/>
          </w:tcPr>
          <w:p w:rsidR="00086CD7" w:rsidRPr="00AB59FD" w:rsidRDefault="00F97476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Фронтовые письма</w:t>
            </w:r>
          </w:p>
        </w:tc>
        <w:tc>
          <w:tcPr>
            <w:tcW w:w="3585" w:type="dxa"/>
          </w:tcPr>
          <w:p w:rsidR="00086CD7" w:rsidRPr="00AB59FD" w:rsidRDefault="00F97476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С.К., воспитатель</w:t>
            </w:r>
          </w:p>
        </w:tc>
      </w:tr>
      <w:tr w:rsidR="00086CD7" w:rsidRPr="00AB59FD" w:rsidTr="00A37477">
        <w:trPr>
          <w:trHeight w:val="346"/>
        </w:trPr>
        <w:tc>
          <w:tcPr>
            <w:tcW w:w="534" w:type="dxa"/>
          </w:tcPr>
          <w:p w:rsidR="00086CD7" w:rsidRPr="00AB59FD" w:rsidRDefault="00086CD7" w:rsidP="00A374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CD7" w:rsidRPr="00AB59FD" w:rsidRDefault="00086CD7" w:rsidP="00A3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Группа №12</w:t>
            </w:r>
          </w:p>
          <w:p w:rsidR="00086CD7" w:rsidRPr="00AB59FD" w:rsidRDefault="00086CD7" w:rsidP="00A37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«Пчелки»</w:t>
            </w:r>
          </w:p>
        </w:tc>
        <w:tc>
          <w:tcPr>
            <w:tcW w:w="4394" w:type="dxa"/>
          </w:tcPr>
          <w:p w:rsidR="00086CD7" w:rsidRPr="00AB59FD" w:rsidRDefault="00F97476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3585" w:type="dxa"/>
          </w:tcPr>
          <w:p w:rsidR="00086CD7" w:rsidRPr="00AB59FD" w:rsidRDefault="00F97476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М.М., воспитатель</w:t>
            </w:r>
          </w:p>
        </w:tc>
      </w:tr>
      <w:tr w:rsidR="00086CD7" w:rsidRPr="00AB59FD" w:rsidTr="00A37477">
        <w:trPr>
          <w:trHeight w:val="346"/>
        </w:trPr>
        <w:tc>
          <w:tcPr>
            <w:tcW w:w="534" w:type="dxa"/>
          </w:tcPr>
          <w:p w:rsidR="00086CD7" w:rsidRPr="00AB59FD" w:rsidRDefault="00086CD7" w:rsidP="00A374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CD7" w:rsidRPr="00AB59FD" w:rsidRDefault="00086CD7" w:rsidP="00A3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№8 </w:t>
            </w:r>
            <w:r w:rsidRPr="00086CD7">
              <w:rPr>
                <w:rFonts w:ascii="Times New Roman" w:hAnsi="Times New Roman" w:cs="Times New Roman"/>
                <w:b/>
                <w:sz w:val="24"/>
                <w:szCs w:val="24"/>
              </w:rPr>
              <w:t>«Ромашка»</w:t>
            </w:r>
          </w:p>
        </w:tc>
        <w:tc>
          <w:tcPr>
            <w:tcW w:w="4394" w:type="dxa"/>
          </w:tcPr>
          <w:p w:rsidR="00086CD7" w:rsidRPr="00AB59FD" w:rsidRDefault="00F97476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города </w:t>
            </w:r>
          </w:p>
        </w:tc>
        <w:tc>
          <w:tcPr>
            <w:tcW w:w="3585" w:type="dxa"/>
          </w:tcPr>
          <w:p w:rsidR="00086CD7" w:rsidRPr="00AB59FD" w:rsidRDefault="00F97476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Чучуева Г.С., воспитатель</w:t>
            </w:r>
          </w:p>
        </w:tc>
      </w:tr>
      <w:tr w:rsidR="00086CD7" w:rsidRPr="00AB59FD" w:rsidTr="00A37477">
        <w:trPr>
          <w:trHeight w:val="346"/>
        </w:trPr>
        <w:tc>
          <w:tcPr>
            <w:tcW w:w="534" w:type="dxa"/>
          </w:tcPr>
          <w:p w:rsidR="00086CD7" w:rsidRPr="00AB59FD" w:rsidRDefault="00086CD7" w:rsidP="00A374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CD7" w:rsidRPr="00AB59FD" w:rsidRDefault="00086CD7" w:rsidP="00A3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CDE">
              <w:rPr>
                <w:rFonts w:ascii="Times New Roman" w:hAnsi="Times New Roman" w:cs="Times New Roman"/>
                <w:sz w:val="24"/>
                <w:szCs w:val="24"/>
              </w:rPr>
              <w:t>Компьютерно-игровой комплекс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86CD7" w:rsidRPr="00AB59FD" w:rsidRDefault="00F97476" w:rsidP="00A3747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военной техники</w:t>
            </w:r>
          </w:p>
        </w:tc>
        <w:tc>
          <w:tcPr>
            <w:tcW w:w="3585" w:type="dxa"/>
            <w:tcBorders>
              <w:left w:val="single" w:sz="4" w:space="0" w:color="auto"/>
            </w:tcBorders>
          </w:tcPr>
          <w:p w:rsidR="00086CD7" w:rsidRPr="00AB59FD" w:rsidRDefault="00F97476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И.Н., социальный педагог</w:t>
            </w:r>
          </w:p>
        </w:tc>
      </w:tr>
      <w:tr w:rsidR="00086CD7" w:rsidRPr="00AB59FD" w:rsidTr="00A37477">
        <w:trPr>
          <w:trHeight w:val="346"/>
        </w:trPr>
        <w:tc>
          <w:tcPr>
            <w:tcW w:w="534" w:type="dxa"/>
          </w:tcPr>
          <w:p w:rsidR="00086CD7" w:rsidRPr="00AB59FD" w:rsidRDefault="00086CD7" w:rsidP="00A374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CD7" w:rsidRPr="00C15CDE" w:rsidRDefault="00086CD7" w:rsidP="00A3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CD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86CD7" w:rsidRPr="00663283" w:rsidRDefault="00A37477" w:rsidP="00A3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Победы в завершении Клубного часа</w:t>
            </w:r>
          </w:p>
        </w:tc>
        <w:tc>
          <w:tcPr>
            <w:tcW w:w="3585" w:type="dxa"/>
            <w:tcBorders>
              <w:left w:val="single" w:sz="4" w:space="0" w:color="auto"/>
            </w:tcBorders>
          </w:tcPr>
          <w:p w:rsidR="00086CD7" w:rsidRPr="00C15CDE" w:rsidRDefault="00086CD7" w:rsidP="00A37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D7" w:rsidRPr="00AB59FD" w:rsidTr="00A37477">
        <w:trPr>
          <w:trHeight w:val="346"/>
        </w:trPr>
        <w:tc>
          <w:tcPr>
            <w:tcW w:w="10497" w:type="dxa"/>
            <w:gridSpan w:val="4"/>
          </w:tcPr>
          <w:p w:rsidR="00086CD7" w:rsidRPr="00AB59FD" w:rsidRDefault="00086CD7" w:rsidP="00A3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</w:tc>
      </w:tr>
      <w:tr w:rsidR="00086CD7" w:rsidRPr="00AB59FD" w:rsidTr="00A37477">
        <w:trPr>
          <w:trHeight w:val="434"/>
        </w:trPr>
        <w:tc>
          <w:tcPr>
            <w:tcW w:w="534" w:type="dxa"/>
          </w:tcPr>
          <w:p w:rsidR="00086CD7" w:rsidRPr="00AB59FD" w:rsidRDefault="00086CD7" w:rsidP="00A374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CD7" w:rsidRPr="00AB59FD" w:rsidRDefault="00086CD7" w:rsidP="00A37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ИЗО студия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086CD7" w:rsidRPr="00AB59FD" w:rsidRDefault="00A37477" w:rsidP="00A3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для ветеранов</w:t>
            </w:r>
          </w:p>
        </w:tc>
        <w:tc>
          <w:tcPr>
            <w:tcW w:w="3585" w:type="dxa"/>
            <w:vMerge w:val="restart"/>
            <w:tcBorders>
              <w:left w:val="single" w:sz="4" w:space="0" w:color="auto"/>
            </w:tcBorders>
          </w:tcPr>
          <w:p w:rsidR="00086CD7" w:rsidRDefault="00A37477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Бигун М.Е., музыкальный руководитель,</w:t>
            </w:r>
          </w:p>
          <w:p w:rsidR="00A37477" w:rsidRPr="00AB59FD" w:rsidRDefault="00A37477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МБОУ «Лянторская СОШ №6»</w:t>
            </w:r>
          </w:p>
        </w:tc>
      </w:tr>
      <w:tr w:rsidR="00086CD7" w:rsidRPr="00AB59FD" w:rsidTr="00A37477">
        <w:trPr>
          <w:trHeight w:val="258"/>
        </w:trPr>
        <w:tc>
          <w:tcPr>
            <w:tcW w:w="534" w:type="dxa"/>
          </w:tcPr>
          <w:p w:rsidR="00086CD7" w:rsidRPr="00AB59FD" w:rsidRDefault="00086CD7" w:rsidP="00A374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CD7" w:rsidRPr="00AB59FD" w:rsidRDefault="00086CD7" w:rsidP="00A37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Зимний сад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086CD7" w:rsidRPr="00AB59FD" w:rsidRDefault="00086CD7" w:rsidP="00A37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tcBorders>
              <w:left w:val="single" w:sz="4" w:space="0" w:color="auto"/>
            </w:tcBorders>
          </w:tcPr>
          <w:p w:rsidR="00086CD7" w:rsidRPr="00AB59FD" w:rsidRDefault="00086CD7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D7" w:rsidRPr="00AB59FD" w:rsidTr="00A37477">
        <w:trPr>
          <w:trHeight w:val="330"/>
        </w:trPr>
        <w:tc>
          <w:tcPr>
            <w:tcW w:w="534" w:type="dxa"/>
          </w:tcPr>
          <w:p w:rsidR="00086CD7" w:rsidRPr="00AB59FD" w:rsidRDefault="00086CD7" w:rsidP="00A374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CD7" w:rsidRPr="00AB59FD" w:rsidRDefault="00086CD7" w:rsidP="00A37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86CD7" w:rsidRPr="00AB59FD" w:rsidRDefault="00F83077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Разведка</w:t>
            </w:r>
          </w:p>
        </w:tc>
        <w:tc>
          <w:tcPr>
            <w:tcW w:w="3585" w:type="dxa"/>
            <w:tcBorders>
              <w:left w:val="single" w:sz="4" w:space="0" w:color="auto"/>
            </w:tcBorders>
          </w:tcPr>
          <w:p w:rsidR="00086CD7" w:rsidRPr="00AB59FD" w:rsidRDefault="00F83077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А.Р., педагог-психолог</w:t>
            </w:r>
          </w:p>
        </w:tc>
      </w:tr>
      <w:tr w:rsidR="00086CD7" w:rsidRPr="00AB59FD" w:rsidTr="00A37477">
        <w:trPr>
          <w:trHeight w:val="330"/>
        </w:trPr>
        <w:tc>
          <w:tcPr>
            <w:tcW w:w="534" w:type="dxa"/>
          </w:tcPr>
          <w:p w:rsidR="00086CD7" w:rsidRPr="00AB59FD" w:rsidRDefault="00086CD7" w:rsidP="00A374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CD7" w:rsidRPr="00AB59FD" w:rsidRDefault="00086CD7" w:rsidP="00A37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Логопункт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86CD7" w:rsidRPr="00AB59FD" w:rsidRDefault="00F83077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сражения</w:t>
            </w:r>
          </w:p>
        </w:tc>
        <w:tc>
          <w:tcPr>
            <w:tcW w:w="3585" w:type="dxa"/>
            <w:tcBorders>
              <w:left w:val="single" w:sz="4" w:space="0" w:color="auto"/>
            </w:tcBorders>
          </w:tcPr>
          <w:p w:rsidR="00086CD7" w:rsidRPr="00AB59FD" w:rsidRDefault="00F64C25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Е.В., учитель-логопед</w:t>
            </w:r>
          </w:p>
        </w:tc>
      </w:tr>
      <w:tr w:rsidR="00086CD7" w:rsidRPr="00AB59FD" w:rsidTr="00A37477">
        <w:trPr>
          <w:trHeight w:val="557"/>
        </w:trPr>
        <w:tc>
          <w:tcPr>
            <w:tcW w:w="534" w:type="dxa"/>
          </w:tcPr>
          <w:p w:rsidR="00086CD7" w:rsidRPr="00AB59FD" w:rsidRDefault="00086CD7" w:rsidP="00A374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CD7" w:rsidRPr="00AB59FD" w:rsidRDefault="00086CD7" w:rsidP="00A37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86CD7" w:rsidRPr="00AB59FD" w:rsidRDefault="00A37477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Ворошиловские</w:t>
            </w:r>
            <w:r w:rsidR="00F64C25">
              <w:rPr>
                <w:rFonts w:ascii="Times New Roman" w:hAnsi="Times New Roman" w:cs="Times New Roman"/>
                <w:sz w:val="24"/>
                <w:szCs w:val="24"/>
              </w:rPr>
              <w:t xml:space="preserve"> стрелки</w:t>
            </w:r>
          </w:p>
        </w:tc>
        <w:tc>
          <w:tcPr>
            <w:tcW w:w="3585" w:type="dxa"/>
            <w:tcBorders>
              <w:left w:val="single" w:sz="4" w:space="0" w:color="auto"/>
            </w:tcBorders>
          </w:tcPr>
          <w:p w:rsidR="00086CD7" w:rsidRPr="00AB59FD" w:rsidRDefault="00F64C25" w:rsidP="00A3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 Р.З., Дасмурзина Н.А., инструкторы по физической культуре</w:t>
            </w:r>
          </w:p>
        </w:tc>
      </w:tr>
    </w:tbl>
    <w:p w:rsidR="00F97476" w:rsidRDefault="00F97476" w:rsidP="00F97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Клубный час</w:t>
      </w:r>
    </w:p>
    <w:p w:rsidR="00F97476" w:rsidRPr="00AB59FD" w:rsidRDefault="00F97476" w:rsidP="00F97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FD">
        <w:rPr>
          <w:rFonts w:ascii="Times New Roman" w:hAnsi="Times New Roman" w:cs="Times New Roman"/>
          <w:b/>
          <w:sz w:val="24"/>
          <w:szCs w:val="24"/>
        </w:rPr>
        <w:t>«</w:t>
      </w:r>
      <w:r w:rsidR="00C47275">
        <w:rPr>
          <w:rFonts w:ascii="Times New Roman" w:hAnsi="Times New Roman" w:cs="Times New Roman"/>
          <w:b/>
          <w:sz w:val="24"/>
          <w:szCs w:val="24"/>
        </w:rPr>
        <w:t>День</w:t>
      </w:r>
      <w:bookmarkStart w:id="0" w:name="_GoBack"/>
      <w:bookmarkEnd w:id="0"/>
      <w:r w:rsidR="00B80F05">
        <w:rPr>
          <w:rFonts w:ascii="Times New Roman" w:hAnsi="Times New Roman" w:cs="Times New Roman"/>
          <w:b/>
          <w:sz w:val="24"/>
          <w:szCs w:val="24"/>
        </w:rPr>
        <w:t xml:space="preserve"> Победы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97476" w:rsidRPr="00AB59FD" w:rsidRDefault="008947F8" w:rsidP="00F97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B80F05">
        <w:rPr>
          <w:rFonts w:ascii="Times New Roman" w:hAnsi="Times New Roman" w:cs="Times New Roman"/>
          <w:b/>
          <w:sz w:val="24"/>
          <w:szCs w:val="24"/>
        </w:rPr>
        <w:t>.05</w:t>
      </w:r>
      <w:r w:rsidR="00F97476" w:rsidRPr="00AB59FD">
        <w:rPr>
          <w:rFonts w:ascii="Times New Roman" w:hAnsi="Times New Roman" w:cs="Times New Roman"/>
          <w:b/>
          <w:sz w:val="24"/>
          <w:szCs w:val="24"/>
        </w:rPr>
        <w:t>.17г.</w:t>
      </w:r>
    </w:p>
    <w:p w:rsidR="00F97476" w:rsidRDefault="00F97476" w:rsidP="00F974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59FD">
        <w:rPr>
          <w:rFonts w:ascii="Times New Roman" w:hAnsi="Times New Roman" w:cs="Times New Roman"/>
          <w:sz w:val="24"/>
          <w:szCs w:val="24"/>
          <w:u w:val="single"/>
        </w:rPr>
        <w:t>Начало в 10.15</w:t>
      </w:r>
    </w:p>
    <w:p w:rsidR="00F97476" w:rsidRPr="00F97476" w:rsidRDefault="00F97476" w:rsidP="00F97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47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947F8" w:rsidRDefault="008947F8" w:rsidP="00F974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Великой Отечественной войны, подвиге русского народа-победителя.</w:t>
      </w:r>
    </w:p>
    <w:p w:rsidR="008947F8" w:rsidRDefault="008947F8" w:rsidP="00F974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любовь к Родине, гордость за соотечественников-героев. </w:t>
      </w:r>
    </w:p>
    <w:p w:rsidR="00F97476" w:rsidRPr="00AB59FD" w:rsidRDefault="00F97476" w:rsidP="00F974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 xml:space="preserve">Развивать социальные навыки: </w:t>
      </w:r>
    </w:p>
    <w:p w:rsidR="00F97476" w:rsidRPr="00AB59FD" w:rsidRDefault="00F97476" w:rsidP="00F974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>умение доводить работу до конца;</w:t>
      </w:r>
    </w:p>
    <w:p w:rsidR="00F97476" w:rsidRPr="00AB59FD" w:rsidRDefault="00F97476" w:rsidP="00F974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>умение сосредотачиваться на своем занятии;</w:t>
      </w:r>
    </w:p>
    <w:p w:rsidR="00F97476" w:rsidRDefault="00F97476" w:rsidP="00F974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проявлять инициативу;</w:t>
      </w:r>
    </w:p>
    <w:p w:rsidR="00F97476" w:rsidRPr="005D7D0D" w:rsidRDefault="00F97476" w:rsidP="00F974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следовать </w:t>
      </w:r>
      <w:r w:rsidR="008947F8">
        <w:rPr>
          <w:rFonts w:ascii="Times New Roman" w:hAnsi="Times New Roman" w:cs="Times New Roman"/>
          <w:sz w:val="24"/>
          <w:szCs w:val="24"/>
        </w:rPr>
        <w:t>полученной инструкции.</w:t>
      </w:r>
    </w:p>
    <w:p w:rsidR="009C2E01" w:rsidRDefault="009C2E01" w:rsidP="00A37477">
      <w:pPr>
        <w:spacing w:after="0" w:line="240" w:lineRule="auto"/>
        <w:ind w:firstLine="426"/>
        <w:jc w:val="both"/>
      </w:pPr>
      <w:r w:rsidRPr="007104C5">
        <w:rPr>
          <w:rFonts w:ascii="Times New Roman" w:hAnsi="Times New Roman" w:cs="Times New Roman"/>
          <w:sz w:val="24"/>
          <w:szCs w:val="24"/>
        </w:rPr>
        <w:t>Клубный час начинается с сигнала – оповещения о начале ВОВ. В течение часа  разыгрываются  сцен</w:t>
      </w:r>
      <w:r w:rsidR="007104C5" w:rsidRPr="007104C5">
        <w:rPr>
          <w:rFonts w:ascii="Times New Roman" w:hAnsi="Times New Roman" w:cs="Times New Roman"/>
          <w:sz w:val="24"/>
          <w:szCs w:val="24"/>
        </w:rPr>
        <w:t>ы</w:t>
      </w:r>
      <w:r w:rsidRPr="007104C5">
        <w:rPr>
          <w:rFonts w:ascii="Times New Roman" w:hAnsi="Times New Roman" w:cs="Times New Roman"/>
          <w:sz w:val="24"/>
          <w:szCs w:val="24"/>
        </w:rPr>
        <w:t>: сражение, восст</w:t>
      </w:r>
      <w:r w:rsidR="00A37477">
        <w:rPr>
          <w:rFonts w:ascii="Times New Roman" w:hAnsi="Times New Roman" w:cs="Times New Roman"/>
          <w:sz w:val="24"/>
          <w:szCs w:val="24"/>
        </w:rPr>
        <w:t xml:space="preserve">ановление городов, Победа. </w:t>
      </w:r>
      <w:r w:rsidRPr="007104C5">
        <w:rPr>
          <w:rFonts w:ascii="Times New Roman" w:hAnsi="Times New Roman" w:cs="Times New Roman"/>
          <w:sz w:val="24"/>
          <w:szCs w:val="24"/>
        </w:rPr>
        <w:t xml:space="preserve"> В завершение</w:t>
      </w:r>
      <w:r w:rsidR="00A37477">
        <w:rPr>
          <w:rFonts w:ascii="Times New Roman" w:hAnsi="Times New Roman" w:cs="Times New Roman"/>
          <w:sz w:val="24"/>
          <w:szCs w:val="24"/>
        </w:rPr>
        <w:t xml:space="preserve"> (по сигналу – песня «День Победы»)</w:t>
      </w:r>
      <w:r w:rsidRPr="007104C5">
        <w:rPr>
          <w:rFonts w:ascii="Times New Roman" w:hAnsi="Times New Roman" w:cs="Times New Roman"/>
          <w:sz w:val="24"/>
          <w:szCs w:val="24"/>
        </w:rPr>
        <w:t xml:space="preserve"> </w:t>
      </w:r>
      <w:r w:rsidR="00A37477">
        <w:rPr>
          <w:rFonts w:ascii="Times New Roman" w:hAnsi="Times New Roman" w:cs="Times New Roman"/>
          <w:sz w:val="24"/>
          <w:szCs w:val="24"/>
        </w:rPr>
        <w:t xml:space="preserve">старшие и подготовительные группы </w:t>
      </w:r>
      <w:r w:rsidRPr="007104C5">
        <w:rPr>
          <w:rFonts w:ascii="Times New Roman" w:hAnsi="Times New Roman" w:cs="Times New Roman"/>
          <w:sz w:val="24"/>
          <w:szCs w:val="24"/>
        </w:rPr>
        <w:t xml:space="preserve"> собираются в музыкальном</w:t>
      </w:r>
      <w:r w:rsidRPr="009C2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477">
        <w:rPr>
          <w:rFonts w:ascii="Times New Roman" w:hAnsi="Times New Roman" w:cs="Times New Roman"/>
          <w:sz w:val="24"/>
          <w:szCs w:val="24"/>
        </w:rPr>
        <w:t>зале на Парад Победы</w:t>
      </w:r>
    </w:p>
    <w:sectPr w:rsidR="009C2E01" w:rsidSect="008947F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141"/>
    <w:multiLevelType w:val="hybridMultilevel"/>
    <w:tmpl w:val="7AA2FCF8"/>
    <w:lvl w:ilvl="0" w:tplc="5FE67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7CD26CB"/>
    <w:multiLevelType w:val="hybridMultilevel"/>
    <w:tmpl w:val="A31AB8A6"/>
    <w:lvl w:ilvl="0" w:tplc="CFDA7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8F59A8"/>
    <w:multiLevelType w:val="hybridMultilevel"/>
    <w:tmpl w:val="7B9C7E82"/>
    <w:lvl w:ilvl="0" w:tplc="D8EA27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65C52"/>
    <w:rsid w:val="00086CD7"/>
    <w:rsid w:val="0009314F"/>
    <w:rsid w:val="003377A3"/>
    <w:rsid w:val="00365C52"/>
    <w:rsid w:val="007104C5"/>
    <w:rsid w:val="00713F37"/>
    <w:rsid w:val="008947F8"/>
    <w:rsid w:val="00950818"/>
    <w:rsid w:val="009C2E01"/>
    <w:rsid w:val="00A37477"/>
    <w:rsid w:val="00A43EB5"/>
    <w:rsid w:val="00A77B1E"/>
    <w:rsid w:val="00B80F05"/>
    <w:rsid w:val="00BB6F0B"/>
    <w:rsid w:val="00BC22A2"/>
    <w:rsid w:val="00C47275"/>
    <w:rsid w:val="00E900D7"/>
    <w:rsid w:val="00F64C25"/>
    <w:rsid w:val="00F83077"/>
    <w:rsid w:val="00F9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6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8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6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8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2017-05-04T11:16:00Z</cp:lastPrinted>
  <dcterms:created xsi:type="dcterms:W3CDTF">2017-04-30T18:24:00Z</dcterms:created>
  <dcterms:modified xsi:type="dcterms:W3CDTF">2017-05-06T09:07:00Z</dcterms:modified>
</cp:coreProperties>
</file>